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E541DD" w:rsidRPr="003E5152" w14:paraId="40DCB8A2" w14:textId="77777777" w:rsidTr="00314543">
        <w:tc>
          <w:tcPr>
            <w:tcW w:w="920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4F767E"/>
          </w:tcPr>
          <w:p w14:paraId="4CE9CFFB" w14:textId="77777777" w:rsidR="00E541DD" w:rsidRPr="00314543" w:rsidRDefault="00E541DD" w:rsidP="00314543">
            <w:pPr>
              <w:rPr>
                <w:rFonts w:asciiTheme="majorHAnsi" w:hAnsiTheme="majorHAnsi"/>
                <w:b/>
                <w:color w:val="FFFFFF" w:themeColor="background1"/>
                <w:szCs w:val="20"/>
              </w:rPr>
            </w:pPr>
            <w:bookmarkStart w:id="0" w:name="_GoBack"/>
            <w:bookmarkEnd w:id="0"/>
            <w:r w:rsidRPr="00314543">
              <w:rPr>
                <w:rFonts w:asciiTheme="majorHAnsi" w:hAnsiTheme="majorHAnsi"/>
                <w:b/>
                <w:color w:val="FFFFFF" w:themeColor="background1"/>
                <w:szCs w:val="20"/>
              </w:rPr>
              <w:t>Projektauftrag</w:t>
            </w:r>
          </w:p>
        </w:tc>
      </w:tr>
      <w:tr w:rsidR="00E541DD" w:rsidRPr="003E5152" w14:paraId="6D645541" w14:textId="77777777" w:rsidTr="00314543">
        <w:tc>
          <w:tcPr>
            <w:tcW w:w="6137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6EA400A1" w14:textId="77777777" w:rsidR="00E541DD" w:rsidRPr="003E5152" w:rsidRDefault="00E541DD" w:rsidP="003145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Projekttitel</w:t>
            </w:r>
          </w:p>
        </w:tc>
        <w:tc>
          <w:tcPr>
            <w:tcW w:w="30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24B92244" w14:textId="77777777" w:rsidR="00E541DD" w:rsidRPr="003E5152" w:rsidRDefault="00E541DD" w:rsidP="003145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Projektnummer</w:t>
            </w:r>
          </w:p>
        </w:tc>
      </w:tr>
      <w:tr w:rsidR="00E541DD" w:rsidRPr="003E5152" w14:paraId="2976A0B2" w14:textId="77777777" w:rsidTr="00314543">
        <w:tc>
          <w:tcPr>
            <w:tcW w:w="6137" w:type="dxa"/>
            <w:gridSpan w:val="2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27948D" w14:textId="77777777" w:rsidR="00E541DD" w:rsidRPr="003E5152" w:rsidRDefault="00E541DD" w:rsidP="0031454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Kurze Projektbezeichnung"/>
                  </w:textInput>
                </w:ffData>
              </w:fldChar>
            </w:r>
            <w:bookmarkStart w:id="1" w:name="Text1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Kurze Projektbezeichnung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3069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27ABB77" w14:textId="77777777" w:rsidR="00E541DD" w:rsidRPr="003E5152" w:rsidRDefault="00E541DD" w:rsidP="0031454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Nummer des Projektes"/>
                  </w:textInput>
                </w:ffData>
              </w:fldChar>
            </w:r>
            <w:bookmarkStart w:id="2" w:name="Text2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Nummer des Projektes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2"/>
          </w:p>
        </w:tc>
      </w:tr>
      <w:tr w:rsidR="00E541DD" w:rsidRPr="003E5152" w14:paraId="17020B50" w14:textId="77777777" w:rsidTr="00314543">
        <w:tc>
          <w:tcPr>
            <w:tcW w:w="30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46FF85AF" w14:textId="77777777" w:rsidR="00E541DD" w:rsidRPr="003E5152" w:rsidRDefault="00E541DD" w:rsidP="003145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Projektleiter</w:t>
            </w:r>
          </w:p>
        </w:tc>
        <w:tc>
          <w:tcPr>
            <w:tcW w:w="30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53B86D2E" w14:textId="77777777" w:rsidR="00E541DD" w:rsidRPr="003E5152" w:rsidRDefault="00E541DD" w:rsidP="003145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Auftraggeber</w:t>
            </w:r>
          </w:p>
        </w:tc>
        <w:tc>
          <w:tcPr>
            <w:tcW w:w="306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6541590C" w14:textId="77777777" w:rsidR="00E541DD" w:rsidRPr="003E5152" w:rsidRDefault="00E541DD" w:rsidP="003145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Projekttyp</w:t>
            </w:r>
          </w:p>
        </w:tc>
      </w:tr>
      <w:tr w:rsidR="00E541DD" w:rsidRPr="003E5152" w14:paraId="0DF8C8AC" w14:textId="77777777" w:rsidTr="00314543">
        <w:tc>
          <w:tcPr>
            <w:tcW w:w="3068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78A965" w14:textId="77777777" w:rsidR="00E541DD" w:rsidRPr="003E5152" w:rsidRDefault="00E541DD" w:rsidP="0031454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Name des Projektleiters"/>
                  </w:textInput>
                </w:ffData>
              </w:fldChar>
            </w:r>
            <w:bookmarkStart w:id="3" w:name="Text3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Name des Projektleiters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3069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075D68" w14:textId="77777777" w:rsidR="00E541DD" w:rsidRPr="003E5152" w:rsidRDefault="00E541DD" w:rsidP="0031454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Name des Auftraggebers"/>
                  </w:textInput>
                </w:ffData>
              </w:fldChar>
            </w:r>
            <w:bookmarkStart w:id="4" w:name="Text4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Name des Auftraggebers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3069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9975732" w14:textId="77777777" w:rsidR="00E541DD" w:rsidRPr="003E5152" w:rsidRDefault="00E541DD" w:rsidP="0031454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z.B. internes Entwicklungsprojekt, Kundenprojekt,..."/>
                  </w:textInput>
                </w:ffData>
              </w:fldChar>
            </w:r>
            <w:bookmarkStart w:id="5" w:name="Text5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z.B. internes Entwicklungsprojekt, Kundenprojekt,...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5"/>
          </w:p>
        </w:tc>
      </w:tr>
    </w:tbl>
    <w:p w14:paraId="1C37281B" w14:textId="77777777" w:rsidR="00E541DD" w:rsidRPr="003E5152" w:rsidRDefault="00E541DD" w:rsidP="00E541DD">
      <w:pPr>
        <w:pStyle w:val="Aufzhlungszeichen"/>
        <w:numPr>
          <w:ilvl w:val="0"/>
          <w:numId w:val="0"/>
        </w:numPr>
        <w:rPr>
          <w:rFonts w:asciiTheme="majorHAnsi" w:hAnsiTheme="majorHAnsi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35"/>
        <w:gridCol w:w="3260"/>
        <w:gridCol w:w="3711"/>
      </w:tblGrid>
      <w:tr w:rsidR="00E541DD" w:rsidRPr="00314543" w14:paraId="2848C00F" w14:textId="77777777" w:rsidTr="00314543">
        <w:tc>
          <w:tcPr>
            <w:tcW w:w="9206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4F767E"/>
          </w:tcPr>
          <w:p w14:paraId="0B0A6170" w14:textId="77777777" w:rsidR="00E541DD" w:rsidRPr="00314543" w:rsidRDefault="00E541DD" w:rsidP="00314543">
            <w:p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314543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Projektinhalt und Ziele</w:t>
            </w:r>
          </w:p>
        </w:tc>
      </w:tr>
      <w:tr w:rsidR="00E541DD" w:rsidRPr="003E5152" w14:paraId="5240C5EF" w14:textId="77777777" w:rsidTr="00314543">
        <w:tc>
          <w:tcPr>
            <w:tcW w:w="22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3D0D3"/>
          </w:tcPr>
          <w:p w14:paraId="09FCC609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Projektbeschreibung</w:t>
            </w:r>
          </w:p>
        </w:tc>
        <w:tc>
          <w:tcPr>
            <w:tcW w:w="6971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45FECB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Angaben zum Inhalt des Projektes, Hauptaktivitäten, ..."/>
                  </w:textInput>
                </w:ffData>
              </w:fldChar>
            </w:r>
            <w:bookmarkStart w:id="6" w:name="Text6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Angaben zum Inhalt des Projektes, Hauptaktivitäten, ...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6"/>
          </w:p>
          <w:p w14:paraId="354C7C13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41DD" w:rsidRPr="003E5152" w14:paraId="56FF3D3D" w14:textId="77777777" w:rsidTr="00314543">
        <w:tc>
          <w:tcPr>
            <w:tcW w:w="22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3D0D3"/>
          </w:tcPr>
          <w:p w14:paraId="19F64448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Projektnutzen</w:t>
            </w:r>
          </w:p>
        </w:tc>
        <w:tc>
          <w:tcPr>
            <w:tcW w:w="6971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A64B8F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Warum wird das Projekt durchgeführt? Strategische Gründe?"/>
                  </w:textInput>
                </w:ffData>
              </w:fldChar>
            </w:r>
            <w:bookmarkStart w:id="7" w:name="Text7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Warum wird das Projekt durchgeführt? Strategische Gründe?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7"/>
          </w:p>
          <w:p w14:paraId="61AD78C6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41DD" w:rsidRPr="003E5152" w14:paraId="06FD4D9D" w14:textId="77777777" w:rsidTr="00314543">
        <w:trPr>
          <w:trHeight w:val="50"/>
        </w:trPr>
        <w:tc>
          <w:tcPr>
            <w:tcW w:w="223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18DD29ED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Projektziel</w:t>
            </w:r>
          </w:p>
        </w:tc>
        <w:tc>
          <w:tcPr>
            <w:tcW w:w="6971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9E17A0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41DD" w:rsidRPr="003E5152" w14:paraId="4C451D45" w14:textId="77777777" w:rsidTr="00314543">
        <w:tc>
          <w:tcPr>
            <w:tcW w:w="2235" w:type="dxa"/>
            <w:tcBorders>
              <w:top w:val="nil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3E973682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3D0D3"/>
          </w:tcPr>
          <w:p w14:paraId="4A12F517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Teilziele</w:t>
            </w:r>
          </w:p>
        </w:tc>
        <w:tc>
          <w:tcPr>
            <w:tcW w:w="37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3D0D3"/>
          </w:tcPr>
          <w:p w14:paraId="5451415B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Nicht-Ziele</w:t>
            </w:r>
          </w:p>
        </w:tc>
      </w:tr>
      <w:tr w:rsidR="00E541DD" w:rsidRPr="003E5152" w14:paraId="5D483A37" w14:textId="77777777" w:rsidTr="00314543">
        <w:tc>
          <w:tcPr>
            <w:tcW w:w="2235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3D0D3"/>
          </w:tcPr>
          <w:p w14:paraId="1280B869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F2F4D89" w14:textId="77777777" w:rsidR="00E541DD" w:rsidRDefault="00E541DD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Teilziel 1"/>
                  </w:textInput>
                </w:ffData>
              </w:fldChar>
            </w:r>
            <w:bookmarkStart w:id="8" w:name="Text8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Teilziel 1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8"/>
          </w:p>
          <w:p w14:paraId="04BE8639" w14:textId="77777777" w:rsidR="00E541DD" w:rsidRDefault="00E541DD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Teilziel 2"/>
                  </w:textInput>
                </w:ffData>
              </w:fldChar>
            </w:r>
            <w:bookmarkStart w:id="9" w:name="Text9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Teilziel 2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9"/>
          </w:p>
          <w:p w14:paraId="1C2FD927" w14:textId="77777777" w:rsidR="00E541DD" w:rsidRPr="001162DC" w:rsidRDefault="00E541DD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371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AA7998" w14:textId="77777777" w:rsidR="00E541DD" w:rsidRDefault="00E541DD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Nicht-Ziel 1"/>
                  </w:textInput>
                </w:ffData>
              </w:fldChar>
            </w:r>
            <w:bookmarkStart w:id="11" w:name="Text11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Nicht-Ziel 1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11"/>
          </w:p>
          <w:p w14:paraId="1107A08D" w14:textId="77777777" w:rsidR="00E541DD" w:rsidRDefault="00E541DD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Nicht-Ziel 2"/>
                  </w:textInput>
                </w:ffData>
              </w:fldChar>
            </w:r>
            <w:bookmarkStart w:id="12" w:name="Text12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Nicht-Ziel 2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12"/>
          </w:p>
          <w:p w14:paraId="6CA6FD17" w14:textId="77777777" w:rsidR="00E541DD" w:rsidRPr="001162DC" w:rsidRDefault="00E541DD" w:rsidP="00314543">
            <w:pPr>
              <w:pStyle w:val="Aufzhlungszeichen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36EE2852" w14:textId="77777777" w:rsidR="00E541DD" w:rsidRPr="003E5152" w:rsidRDefault="00E541DD" w:rsidP="00E541DD">
      <w:pPr>
        <w:pStyle w:val="Aufzhlungszeichen"/>
        <w:numPr>
          <w:ilvl w:val="0"/>
          <w:numId w:val="0"/>
        </w:numPr>
        <w:rPr>
          <w:rFonts w:asciiTheme="majorHAnsi" w:hAnsiTheme="majorHAnsi"/>
          <w:sz w:val="20"/>
          <w:szCs w:val="20"/>
        </w:rPr>
      </w:pPr>
    </w:p>
    <w:tbl>
      <w:tblPr>
        <w:tblStyle w:val="Tabellenraster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35"/>
        <w:gridCol w:w="6971"/>
      </w:tblGrid>
      <w:tr w:rsidR="00E541DD" w:rsidRPr="00314543" w14:paraId="7BE126F1" w14:textId="77777777" w:rsidTr="00314543">
        <w:tc>
          <w:tcPr>
            <w:tcW w:w="9206" w:type="dxa"/>
            <w:gridSpan w:val="2"/>
            <w:shd w:val="clear" w:color="auto" w:fill="4F767F"/>
          </w:tcPr>
          <w:p w14:paraId="698DB18C" w14:textId="77777777" w:rsidR="00E541DD" w:rsidRPr="0031454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314543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Projektkontext</w:t>
            </w:r>
          </w:p>
        </w:tc>
      </w:tr>
      <w:tr w:rsidR="00E541DD" w:rsidRPr="003E5152" w14:paraId="354DAA4A" w14:textId="77777777" w:rsidTr="00314543">
        <w:tc>
          <w:tcPr>
            <w:tcW w:w="2235" w:type="dxa"/>
            <w:shd w:val="clear" w:color="auto" w:fill="C3D0D3"/>
          </w:tcPr>
          <w:p w14:paraId="079FD8A6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Ausgangssituation</w:t>
            </w:r>
          </w:p>
        </w:tc>
        <w:tc>
          <w:tcPr>
            <w:tcW w:w="6971" w:type="dxa"/>
          </w:tcPr>
          <w:p w14:paraId="1A471DC4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Angaben zum Ist-Stand, der Projekthistorie, ..."/>
                  </w:textInput>
                </w:ffData>
              </w:fldChar>
            </w:r>
            <w:bookmarkStart w:id="14" w:name="Text14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Angaben zum Ist-Stand, der Projekthistorie, ...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14"/>
          </w:p>
        </w:tc>
      </w:tr>
      <w:tr w:rsidR="00E541DD" w:rsidRPr="003E5152" w14:paraId="7DDC4D89" w14:textId="77777777" w:rsidTr="00314543">
        <w:tc>
          <w:tcPr>
            <w:tcW w:w="2235" w:type="dxa"/>
            <w:shd w:val="clear" w:color="auto" w:fill="C3D0D3"/>
          </w:tcPr>
          <w:p w14:paraId="7F8ABAA9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Projektumfeld</w:t>
            </w:r>
          </w:p>
        </w:tc>
        <w:tc>
          <w:tcPr>
            <w:tcW w:w="6971" w:type="dxa"/>
          </w:tcPr>
          <w:p w14:paraId="0827E72D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Angaben zu Rahmenbedingungen, Anforderungen, zu beachtenden Parametern, ..."/>
                  </w:textInput>
                </w:ffData>
              </w:fldChar>
            </w:r>
            <w:bookmarkStart w:id="15" w:name="Text15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Angaben zu Rahmenbedingungen, Anforderungen, zu beachtenden Parametern, ...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15"/>
          </w:p>
        </w:tc>
      </w:tr>
      <w:tr w:rsidR="00E541DD" w:rsidRPr="003E5152" w14:paraId="6AD63077" w14:textId="77777777" w:rsidTr="00314543">
        <w:tc>
          <w:tcPr>
            <w:tcW w:w="2235" w:type="dxa"/>
            <w:shd w:val="clear" w:color="auto" w:fill="C3D0D3"/>
          </w:tcPr>
          <w:p w14:paraId="079776B6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Projektrisiken</w:t>
            </w:r>
          </w:p>
        </w:tc>
        <w:tc>
          <w:tcPr>
            <w:tcW w:w="6971" w:type="dxa"/>
          </w:tcPr>
          <w:p w14:paraId="58B1D3FF" w14:textId="77777777" w:rsidR="00E541DD" w:rsidRDefault="00E541DD" w:rsidP="00314543">
            <w:pPr>
              <w:pStyle w:val="Aufzhlungszeichen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Risiko 1"/>
                  </w:textInput>
                </w:ffData>
              </w:fldChar>
            </w:r>
            <w:bookmarkStart w:id="16" w:name="Text16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Risiko 1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16"/>
          </w:p>
          <w:p w14:paraId="391EBA19" w14:textId="77777777" w:rsidR="00E541DD" w:rsidRPr="00160F10" w:rsidRDefault="00E541DD" w:rsidP="00314543">
            <w:pPr>
              <w:pStyle w:val="Aufzhlungszeichen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Risiko 2"/>
                  </w:textInput>
                </w:ffData>
              </w:fldChar>
            </w:r>
            <w:bookmarkStart w:id="17" w:name="Text17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Risiko 2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360E27D6" w14:textId="77777777" w:rsidR="00E541DD" w:rsidRPr="003E5152" w:rsidRDefault="00E541DD" w:rsidP="00E541DD">
      <w:pPr>
        <w:pStyle w:val="Aufzhlungszeichen"/>
        <w:numPr>
          <w:ilvl w:val="0"/>
          <w:numId w:val="0"/>
        </w:numPr>
        <w:rPr>
          <w:rFonts w:asciiTheme="majorHAnsi" w:hAnsiTheme="majorHAnsi"/>
          <w:sz w:val="20"/>
          <w:szCs w:val="20"/>
        </w:rPr>
      </w:pPr>
    </w:p>
    <w:tbl>
      <w:tblPr>
        <w:tblStyle w:val="Tabellenraster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35"/>
        <w:gridCol w:w="2367"/>
        <w:gridCol w:w="2452"/>
        <w:gridCol w:w="2152"/>
      </w:tblGrid>
      <w:tr w:rsidR="00E541DD" w:rsidRPr="00314543" w14:paraId="2277A137" w14:textId="77777777" w:rsidTr="00314543">
        <w:tc>
          <w:tcPr>
            <w:tcW w:w="9206" w:type="dxa"/>
            <w:gridSpan w:val="4"/>
            <w:shd w:val="clear" w:color="auto" w:fill="4F767E"/>
          </w:tcPr>
          <w:p w14:paraId="581B1814" w14:textId="77777777" w:rsidR="00E541DD" w:rsidRPr="0031454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314543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 xml:space="preserve">Termine </w:t>
            </w:r>
          </w:p>
        </w:tc>
      </w:tr>
      <w:tr w:rsidR="00E541DD" w:rsidRPr="003E5152" w14:paraId="5DD94FE2" w14:textId="77777777" w:rsidTr="00314543">
        <w:tc>
          <w:tcPr>
            <w:tcW w:w="2235" w:type="dxa"/>
            <w:shd w:val="clear" w:color="auto" w:fill="C3D0D3"/>
          </w:tcPr>
          <w:p w14:paraId="62708EAC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Projektstart</w:t>
            </w:r>
          </w:p>
        </w:tc>
        <w:tc>
          <w:tcPr>
            <w:tcW w:w="2367" w:type="dxa"/>
          </w:tcPr>
          <w:p w14:paraId="131E5892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Datum Start"/>
                  </w:textInput>
                </w:ffData>
              </w:fldChar>
            </w:r>
            <w:bookmarkStart w:id="18" w:name="Text19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Datum Start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2452" w:type="dxa"/>
            <w:shd w:val="clear" w:color="auto" w:fill="C3D0D3"/>
          </w:tcPr>
          <w:p w14:paraId="0E3884BA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Projektende</w:t>
            </w:r>
          </w:p>
        </w:tc>
        <w:tc>
          <w:tcPr>
            <w:tcW w:w="2152" w:type="dxa"/>
          </w:tcPr>
          <w:p w14:paraId="29488314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Datum Ende"/>
                  </w:textInput>
                </w:ffData>
              </w:fldChar>
            </w:r>
            <w:bookmarkStart w:id="19" w:name="Text20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Datum Ende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19"/>
          </w:p>
        </w:tc>
      </w:tr>
      <w:tr w:rsidR="00E541DD" w:rsidRPr="003E5152" w14:paraId="0BC12A9E" w14:textId="77777777" w:rsidTr="00314543">
        <w:tc>
          <w:tcPr>
            <w:tcW w:w="2235" w:type="dxa"/>
            <w:shd w:val="clear" w:color="auto" w:fill="C3D0D3"/>
          </w:tcPr>
          <w:p w14:paraId="74DA8516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Zwischentermine</w:t>
            </w:r>
          </w:p>
        </w:tc>
        <w:tc>
          <w:tcPr>
            <w:tcW w:w="2367" w:type="dxa"/>
          </w:tcPr>
          <w:p w14:paraId="7E30A416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Datum 1"/>
                  </w:textInput>
                </w:ffData>
              </w:fldChar>
            </w:r>
            <w:bookmarkStart w:id="20" w:name="Text21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Datum 1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20"/>
          </w:p>
          <w:p w14:paraId="2B13CD04" w14:textId="77777777" w:rsidR="00E541DD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Datum 2"/>
                  </w:textInput>
                </w:ffData>
              </w:fldChar>
            </w:r>
            <w:bookmarkStart w:id="21" w:name="Text23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Datum 2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21"/>
          </w:p>
          <w:p w14:paraId="31ACD105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2" w:name="Text25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4604" w:type="dxa"/>
            <w:gridSpan w:val="2"/>
          </w:tcPr>
          <w:p w14:paraId="4DDB79FE" w14:textId="77777777" w:rsidR="00E541DD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Beschreibung 1"/>
                  </w:textInput>
                </w:ffData>
              </w:fldChar>
            </w:r>
            <w:bookmarkStart w:id="23" w:name="Text22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Beschreibung 1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23"/>
          </w:p>
          <w:p w14:paraId="77E3E28E" w14:textId="77777777" w:rsidR="00E541DD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Beschreibung 2"/>
                  </w:textInput>
                </w:ffData>
              </w:fldChar>
            </w:r>
            <w:bookmarkStart w:id="24" w:name="Text24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Beschreibung 2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24"/>
          </w:p>
          <w:p w14:paraId="7C776741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5" w:name="Text26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 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25"/>
          </w:p>
        </w:tc>
      </w:tr>
    </w:tbl>
    <w:p w14:paraId="0C8CA892" w14:textId="77777777" w:rsidR="00E541DD" w:rsidRPr="003E5152" w:rsidRDefault="00E541DD" w:rsidP="00E541DD">
      <w:pPr>
        <w:pStyle w:val="Aufzhlungszeichen"/>
        <w:numPr>
          <w:ilvl w:val="0"/>
          <w:numId w:val="0"/>
        </w:numPr>
        <w:rPr>
          <w:rFonts w:asciiTheme="majorHAnsi" w:hAnsiTheme="majorHAnsi"/>
          <w:sz w:val="20"/>
          <w:szCs w:val="20"/>
        </w:rPr>
      </w:pPr>
    </w:p>
    <w:tbl>
      <w:tblPr>
        <w:tblStyle w:val="Tabellenraster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251"/>
        <w:gridCol w:w="2252"/>
        <w:gridCol w:w="2401"/>
        <w:gridCol w:w="2302"/>
      </w:tblGrid>
      <w:tr w:rsidR="00E541DD" w:rsidRPr="003E5152" w14:paraId="26873E71" w14:textId="77777777" w:rsidTr="00314543">
        <w:tc>
          <w:tcPr>
            <w:tcW w:w="9206" w:type="dxa"/>
            <w:gridSpan w:val="4"/>
            <w:shd w:val="clear" w:color="auto" w:fill="4F767E"/>
          </w:tcPr>
          <w:p w14:paraId="0B2BB339" w14:textId="77777777" w:rsidR="00E541DD" w:rsidRPr="0031454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314543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Ressourcen und Budget</w:t>
            </w:r>
          </w:p>
        </w:tc>
      </w:tr>
      <w:tr w:rsidR="00E541DD" w:rsidRPr="003E5152" w14:paraId="6063FFEF" w14:textId="77777777" w:rsidTr="00314543">
        <w:tc>
          <w:tcPr>
            <w:tcW w:w="2251" w:type="dxa"/>
            <w:tcBorders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2D733963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Personalaufwand</w:t>
            </w:r>
          </w:p>
        </w:tc>
        <w:tc>
          <w:tcPr>
            <w:tcW w:w="2252" w:type="dxa"/>
            <w:tcBorders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386D579E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Gesamt</w:t>
            </w:r>
          </w:p>
        </w:tc>
        <w:tc>
          <w:tcPr>
            <w:tcW w:w="2401" w:type="dxa"/>
            <w:tcBorders>
              <w:left w:val="single" w:sz="4" w:space="0" w:color="7F7F7F" w:themeColor="text1" w:themeTint="80"/>
              <w:bottom w:val="nil"/>
            </w:tcBorders>
            <w:shd w:val="clear" w:color="auto" w:fill="C3D0D3"/>
          </w:tcPr>
          <w:p w14:paraId="55C71B45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Intern</w:t>
            </w:r>
          </w:p>
        </w:tc>
        <w:tc>
          <w:tcPr>
            <w:tcW w:w="2302" w:type="dxa"/>
            <w:tcBorders>
              <w:bottom w:val="nil"/>
            </w:tcBorders>
            <w:shd w:val="clear" w:color="auto" w:fill="C3D0D3"/>
          </w:tcPr>
          <w:p w14:paraId="526DFBDC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Extern</w:t>
            </w:r>
          </w:p>
        </w:tc>
      </w:tr>
      <w:tr w:rsidR="00E541DD" w:rsidRPr="003E5152" w14:paraId="5234B14A" w14:textId="77777777" w:rsidTr="00314543">
        <w:tc>
          <w:tcPr>
            <w:tcW w:w="2251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3D0D3"/>
          </w:tcPr>
          <w:p w14:paraId="775E6BEE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C5F902E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Aufwand in Tagen/Monaten/..."/>
                  </w:textInput>
                </w:ffData>
              </w:fldChar>
            </w:r>
            <w:bookmarkStart w:id="26" w:name="Text27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Aufwand in Tagen/Monaten/...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2401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92B2553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Aufwand in Tagen/Monaten/..."/>
                  </w:textInput>
                </w:ffData>
              </w:fldChar>
            </w:r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Aufwand in Tagen/Monaten/...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</w:p>
        </w:tc>
        <w:tc>
          <w:tcPr>
            <w:tcW w:w="2302" w:type="dxa"/>
            <w:tcBorders>
              <w:top w:val="nil"/>
              <w:bottom w:val="single" w:sz="4" w:space="0" w:color="7F7F7F" w:themeColor="text1" w:themeTint="80"/>
            </w:tcBorders>
          </w:tcPr>
          <w:p w14:paraId="0743E1A8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Aufwand in Tagen/Monaten/..."/>
                  </w:textInput>
                </w:ffData>
              </w:fldChar>
            </w:r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Aufwand in Tagen/Monaten/...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</w:p>
        </w:tc>
      </w:tr>
      <w:tr w:rsidR="00E541DD" w:rsidRPr="003E5152" w14:paraId="558E4B4B" w14:textId="77777777" w:rsidTr="00314543">
        <w:tc>
          <w:tcPr>
            <w:tcW w:w="2251" w:type="dxa"/>
            <w:tcBorders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4A8233C2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Projektbudget</w:t>
            </w:r>
          </w:p>
        </w:tc>
        <w:tc>
          <w:tcPr>
            <w:tcW w:w="2252" w:type="dxa"/>
            <w:tcBorders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00086515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Gesamt</w:t>
            </w:r>
          </w:p>
        </w:tc>
        <w:tc>
          <w:tcPr>
            <w:tcW w:w="2401" w:type="dxa"/>
            <w:tcBorders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5D1A94AB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Intern</w:t>
            </w:r>
          </w:p>
        </w:tc>
        <w:tc>
          <w:tcPr>
            <w:tcW w:w="2302" w:type="dxa"/>
            <w:tcBorders>
              <w:left w:val="single" w:sz="4" w:space="0" w:color="7F7F7F" w:themeColor="text1" w:themeTint="80"/>
              <w:bottom w:val="nil"/>
            </w:tcBorders>
            <w:shd w:val="clear" w:color="auto" w:fill="C3D0D3"/>
          </w:tcPr>
          <w:p w14:paraId="5FC64D3F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Extern</w:t>
            </w:r>
          </w:p>
        </w:tc>
      </w:tr>
      <w:tr w:rsidR="00E541DD" w:rsidRPr="003E5152" w14:paraId="5E91A5C0" w14:textId="77777777" w:rsidTr="00314543">
        <w:tc>
          <w:tcPr>
            <w:tcW w:w="2251" w:type="dxa"/>
            <w:tcBorders>
              <w:top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3D0D3"/>
          </w:tcPr>
          <w:p w14:paraId="4EEB5B2E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15D2DF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Budget in €"/>
                  </w:textInput>
                </w:ffData>
              </w:fldChar>
            </w:r>
            <w:bookmarkStart w:id="27" w:name="Text28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Budget in €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2401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4782B5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Budget in €"/>
                  </w:textInput>
                </w:ffData>
              </w:fldChar>
            </w:r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Budget in €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</w:p>
        </w:tc>
        <w:tc>
          <w:tcPr>
            <w:tcW w:w="2302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86E67D2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Budget in €"/>
                  </w:textInput>
                </w:ffData>
              </w:fldChar>
            </w:r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Budget in €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</w:p>
        </w:tc>
      </w:tr>
      <w:tr w:rsidR="00E541DD" w:rsidRPr="003E5152" w14:paraId="73F8F5FB" w14:textId="77777777" w:rsidTr="00314543">
        <w:tc>
          <w:tcPr>
            <w:tcW w:w="2251" w:type="dxa"/>
            <w:tcBorders>
              <w:right w:val="single" w:sz="4" w:space="0" w:color="7F7F7F" w:themeColor="text1" w:themeTint="80"/>
            </w:tcBorders>
            <w:shd w:val="clear" w:color="auto" w:fill="C3D0D3"/>
          </w:tcPr>
          <w:p w14:paraId="14909503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Sonstige Ressourcen</w:t>
            </w:r>
          </w:p>
        </w:tc>
        <w:tc>
          <w:tcPr>
            <w:tcW w:w="6955" w:type="dxa"/>
            <w:gridSpan w:val="3"/>
            <w:tcBorders>
              <w:left w:val="single" w:sz="4" w:space="0" w:color="7F7F7F" w:themeColor="text1" w:themeTint="80"/>
            </w:tcBorders>
          </w:tcPr>
          <w:p w14:paraId="09B15AE7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Weitere Ressourcen, z.B. Maschinen, Lizenzen, ..."/>
                  </w:textInput>
                </w:ffData>
              </w:fldChar>
            </w:r>
            <w:bookmarkStart w:id="28" w:name="Text29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Weitere Ressourcen, z.B. Maschinen, Lizenzen, ...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28"/>
          </w:p>
        </w:tc>
      </w:tr>
    </w:tbl>
    <w:p w14:paraId="31018284" w14:textId="77777777" w:rsidR="00E541DD" w:rsidRPr="003E5152" w:rsidRDefault="00E541DD" w:rsidP="00E541DD">
      <w:pPr>
        <w:pStyle w:val="Aufzhlungszeichen"/>
        <w:numPr>
          <w:ilvl w:val="0"/>
          <w:numId w:val="0"/>
        </w:numPr>
        <w:rPr>
          <w:rFonts w:asciiTheme="majorHAnsi" w:hAnsiTheme="majorHAnsi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3"/>
        <w:gridCol w:w="4703"/>
      </w:tblGrid>
      <w:tr w:rsidR="00E541DD" w:rsidRPr="003E5152" w14:paraId="5E970026" w14:textId="77777777" w:rsidTr="00314543">
        <w:tc>
          <w:tcPr>
            <w:tcW w:w="920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4F767F"/>
          </w:tcPr>
          <w:p w14:paraId="21F8BDD3" w14:textId="77777777" w:rsidR="00E541DD" w:rsidRPr="0031454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314543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Projektbeteiligte</w:t>
            </w:r>
          </w:p>
        </w:tc>
      </w:tr>
      <w:tr w:rsidR="00E541DD" w:rsidRPr="003E5152" w14:paraId="087DE8D5" w14:textId="77777777" w:rsidTr="00314543">
        <w:tc>
          <w:tcPr>
            <w:tcW w:w="45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</w:tcBorders>
            <w:shd w:val="clear" w:color="auto" w:fill="C3D0D3"/>
          </w:tcPr>
          <w:p w14:paraId="61ED89FE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Projektteam</w:t>
            </w:r>
          </w:p>
        </w:tc>
        <w:tc>
          <w:tcPr>
            <w:tcW w:w="4703" w:type="dxa"/>
            <w:tcBorders>
              <w:top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70D3CD75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Schlüsselpersonen</w:t>
            </w:r>
          </w:p>
        </w:tc>
      </w:tr>
      <w:tr w:rsidR="00E541DD" w:rsidRPr="003E5152" w14:paraId="4C3D4E4E" w14:textId="77777777" w:rsidTr="00314543">
        <w:tc>
          <w:tcPr>
            <w:tcW w:w="450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59F96F" w14:textId="77777777" w:rsidR="00E541DD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Rolle, Qualifikation, Name"/>
                  </w:textInput>
                </w:ffData>
              </w:fldChar>
            </w:r>
            <w:bookmarkStart w:id="29" w:name="Text30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Rolle, Qualifikation, Name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29"/>
          </w:p>
          <w:p w14:paraId="53C31128" w14:textId="77777777" w:rsidR="00E541DD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Rolle, Qualifikation, Name"/>
                  </w:textInput>
                </w:ffData>
              </w:fldChar>
            </w:r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Rolle, Qualifikation, Name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</w:p>
          <w:p w14:paraId="7D7612B4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Rolle, Qualifikation, Name"/>
                  </w:textInput>
                </w:ffData>
              </w:fldChar>
            </w:r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Rolle, Qualifikation, Name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</w:p>
          <w:p w14:paraId="35B8882A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0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4C8801" w14:textId="77777777" w:rsidR="00E541DD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>
                    <w:default w:val="Rolle, Name"/>
                  </w:textInput>
                </w:ffData>
              </w:fldChar>
            </w:r>
            <w:bookmarkStart w:id="30" w:name="Text32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Rolle, Name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30"/>
          </w:p>
          <w:p w14:paraId="2A0A528D" w14:textId="77777777" w:rsidR="00E541DD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>
                    <w:default w:val="Rolle, Name"/>
                  </w:textInput>
                </w:ffData>
              </w:fldChar>
            </w:r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Rolle, Name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</w:p>
          <w:p w14:paraId="690DA9F0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>
                    <w:default w:val="Rolle, Name"/>
                  </w:textInput>
                </w:ffData>
              </w:fldChar>
            </w:r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Rolle, Name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</w:p>
        </w:tc>
      </w:tr>
      <w:tr w:rsidR="00E541DD" w:rsidRPr="003E5152" w14:paraId="2DEF436F" w14:textId="77777777" w:rsidTr="00314543">
        <w:tc>
          <w:tcPr>
            <w:tcW w:w="45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66F1D250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Schnittstellen zu anderen Projekten</w:t>
            </w:r>
          </w:p>
        </w:tc>
        <w:tc>
          <w:tcPr>
            <w:tcW w:w="47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nil"/>
              <w:right w:val="single" w:sz="4" w:space="0" w:color="7F7F7F" w:themeColor="text1" w:themeTint="80"/>
            </w:tcBorders>
            <w:shd w:val="clear" w:color="auto" w:fill="C3D0D3"/>
          </w:tcPr>
          <w:p w14:paraId="661E27F1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Lenkungsausschuss</w:t>
            </w:r>
          </w:p>
        </w:tc>
      </w:tr>
      <w:tr w:rsidR="00E541DD" w:rsidRPr="003E5152" w14:paraId="20F8A011" w14:textId="77777777" w:rsidTr="00314543">
        <w:tc>
          <w:tcPr>
            <w:tcW w:w="450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EFACEF7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>
                    <w:default w:val="Angaben zu anderen Projekten"/>
                  </w:textInput>
                </w:ffData>
              </w:fldChar>
            </w:r>
            <w:bookmarkStart w:id="31" w:name="Text31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Angaben zu anderen Projekten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31"/>
          </w:p>
          <w:p w14:paraId="06E2CB2D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703" w:type="dxa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9930F9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D217D52" w14:textId="77777777" w:rsidR="00E541DD" w:rsidRPr="003E5152" w:rsidRDefault="00E541DD" w:rsidP="00E541DD">
      <w:pPr>
        <w:pStyle w:val="Aufzhlungszeichen"/>
        <w:numPr>
          <w:ilvl w:val="0"/>
          <w:numId w:val="0"/>
        </w:numPr>
        <w:spacing w:line="180" w:lineRule="exact"/>
        <w:rPr>
          <w:rFonts w:asciiTheme="majorHAnsi" w:hAnsiTheme="majorHAnsi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51"/>
        <w:gridCol w:w="2252"/>
        <w:gridCol w:w="2351"/>
        <w:gridCol w:w="2352"/>
      </w:tblGrid>
      <w:tr w:rsidR="00E541DD" w:rsidRPr="003E5152" w14:paraId="6E2BBED8" w14:textId="77777777" w:rsidTr="00314543">
        <w:tc>
          <w:tcPr>
            <w:tcW w:w="9206" w:type="dxa"/>
            <w:gridSpan w:val="4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4F767F"/>
          </w:tcPr>
          <w:p w14:paraId="08D1A821" w14:textId="77777777" w:rsidR="00E541DD" w:rsidRPr="00314543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</w:pPr>
            <w:r w:rsidRPr="00314543">
              <w:rPr>
                <w:rFonts w:asciiTheme="majorHAnsi" w:hAnsiTheme="majorHAnsi"/>
                <w:b/>
                <w:color w:val="FFFFFF" w:themeColor="background1"/>
                <w:sz w:val="20"/>
                <w:szCs w:val="20"/>
              </w:rPr>
              <w:t>Projektentscheidung</w:t>
            </w:r>
          </w:p>
        </w:tc>
      </w:tr>
      <w:tr w:rsidR="00E541DD" w:rsidRPr="003E5152" w14:paraId="1577CF3E" w14:textId="77777777" w:rsidTr="00314543">
        <w:tc>
          <w:tcPr>
            <w:tcW w:w="2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3D0D3"/>
          </w:tcPr>
          <w:p w14:paraId="1F4561E7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Sonstige Angaben</w:t>
            </w:r>
          </w:p>
        </w:tc>
        <w:tc>
          <w:tcPr>
            <w:tcW w:w="6955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3C99117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>
                    <w:default w:val="Weitere Informationen, Hinweise, Anlagen,..."/>
                  </w:textInput>
                </w:ffData>
              </w:fldChar>
            </w:r>
            <w:bookmarkStart w:id="32" w:name="Text33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Weitere Informationen, Hinweise, Anlagen,...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32"/>
          </w:p>
          <w:p w14:paraId="26D005B6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41DD" w:rsidRPr="003E5152" w14:paraId="0A2417AB" w14:textId="77777777" w:rsidTr="00314543">
        <w:tc>
          <w:tcPr>
            <w:tcW w:w="22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3D0D3"/>
          </w:tcPr>
          <w:p w14:paraId="305632E0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Freigabe</w:t>
            </w:r>
          </w:p>
        </w:tc>
        <w:tc>
          <w:tcPr>
            <w:tcW w:w="22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EA7B70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ja / nein"/>
                  </w:textInput>
                </w:ffData>
              </w:fldChar>
            </w:r>
            <w:bookmarkStart w:id="33" w:name="Text34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ja / nein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2351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C3D0D3"/>
          </w:tcPr>
          <w:p w14:paraId="3F8E5D24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3E5152">
              <w:rPr>
                <w:rFonts w:asciiTheme="majorHAnsi" w:hAnsiTheme="majorHAnsi"/>
                <w:b/>
                <w:sz w:val="20"/>
                <w:szCs w:val="20"/>
              </w:rPr>
              <w:t>Datum</w:t>
            </w:r>
          </w:p>
        </w:tc>
        <w:tc>
          <w:tcPr>
            <w:tcW w:w="235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39805D1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Datum Freigabe"/>
                  </w:textInput>
                </w:ffData>
              </w:fldChar>
            </w:r>
            <w:bookmarkStart w:id="34" w:name="Text35"/>
            <w:r>
              <w:rPr>
                <w:rFonts w:asciiTheme="majorHAnsi" w:hAnsiTheme="majorHAnsi"/>
                <w:sz w:val="20"/>
                <w:szCs w:val="20"/>
              </w:rPr>
              <w:instrText xml:space="preserve"> FORMTEXT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>
              <w:rPr>
                <w:rFonts w:asciiTheme="majorHAnsi" w:hAnsiTheme="majorHAnsi"/>
                <w:noProof/>
                <w:sz w:val="20"/>
                <w:szCs w:val="20"/>
              </w:rPr>
              <w:t>Datum Freigabe</w:t>
            </w:r>
            <w:r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bookmarkEnd w:id="34"/>
          </w:p>
        </w:tc>
      </w:tr>
      <w:tr w:rsidR="00E541DD" w:rsidRPr="003E5152" w14:paraId="4BEAC439" w14:textId="77777777" w:rsidTr="00314543">
        <w:tc>
          <w:tcPr>
            <w:tcW w:w="4503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tted" w:sz="4" w:space="0" w:color="auto"/>
              <w:right w:val="single" w:sz="4" w:space="0" w:color="7F7F7F" w:themeColor="text1" w:themeTint="80"/>
            </w:tcBorders>
          </w:tcPr>
          <w:p w14:paraId="25ACAE73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  <w:r w:rsidRPr="003E5152">
              <w:rPr>
                <w:rFonts w:asciiTheme="majorHAnsi" w:hAnsiTheme="majorHAnsi"/>
                <w:sz w:val="20"/>
                <w:szCs w:val="20"/>
              </w:rPr>
              <w:br/>
            </w:r>
          </w:p>
        </w:tc>
        <w:tc>
          <w:tcPr>
            <w:tcW w:w="4703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tted" w:sz="4" w:space="0" w:color="auto"/>
              <w:right w:val="single" w:sz="4" w:space="0" w:color="7F7F7F" w:themeColor="text1" w:themeTint="80"/>
            </w:tcBorders>
          </w:tcPr>
          <w:p w14:paraId="6CAD3583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541DD" w:rsidRPr="003E5152" w14:paraId="70E9D8B9" w14:textId="77777777" w:rsidTr="00314543">
        <w:tc>
          <w:tcPr>
            <w:tcW w:w="4503" w:type="dxa"/>
            <w:gridSpan w:val="2"/>
            <w:tcBorders>
              <w:top w:val="dotted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8768C43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16"/>
                <w:szCs w:val="20"/>
              </w:rPr>
            </w:pPr>
            <w:r w:rsidRPr="003E5152">
              <w:rPr>
                <w:rFonts w:asciiTheme="majorHAnsi" w:hAnsiTheme="majorHAnsi"/>
                <w:sz w:val="16"/>
                <w:szCs w:val="20"/>
              </w:rPr>
              <w:t>Unterschrift Auftraggeber</w:t>
            </w:r>
          </w:p>
        </w:tc>
        <w:tc>
          <w:tcPr>
            <w:tcW w:w="4703" w:type="dxa"/>
            <w:gridSpan w:val="2"/>
            <w:tcBorders>
              <w:top w:val="dotted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EF99BE" w14:textId="77777777" w:rsidR="00E541DD" w:rsidRPr="003E5152" w:rsidRDefault="00E541DD" w:rsidP="00314543">
            <w:pPr>
              <w:pStyle w:val="Aufzhlungszeichen"/>
              <w:numPr>
                <w:ilvl w:val="0"/>
                <w:numId w:val="0"/>
              </w:numPr>
              <w:rPr>
                <w:rFonts w:asciiTheme="majorHAnsi" w:hAnsiTheme="majorHAnsi"/>
                <w:sz w:val="16"/>
                <w:szCs w:val="20"/>
              </w:rPr>
            </w:pPr>
            <w:r w:rsidRPr="003E5152">
              <w:rPr>
                <w:rFonts w:asciiTheme="majorHAnsi" w:hAnsiTheme="majorHAnsi"/>
                <w:sz w:val="16"/>
                <w:szCs w:val="20"/>
              </w:rPr>
              <w:t>Unterschrift Projektleiter</w:t>
            </w:r>
          </w:p>
        </w:tc>
      </w:tr>
    </w:tbl>
    <w:p w14:paraId="562C3514" w14:textId="77777777" w:rsidR="00D1198A" w:rsidRDefault="00D1198A" w:rsidP="00E541DD"/>
    <w:sectPr w:rsidR="00D1198A" w:rsidSect="00D1198A">
      <w:foot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B1C0B" w14:textId="77777777" w:rsidR="008B2702" w:rsidRDefault="008B2702" w:rsidP="009E5B74">
      <w:r>
        <w:separator/>
      </w:r>
    </w:p>
  </w:endnote>
  <w:endnote w:type="continuationSeparator" w:id="0">
    <w:p w14:paraId="68BC65D9" w14:textId="77777777" w:rsidR="008B2702" w:rsidRDefault="008B2702" w:rsidP="009E5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C916A" w14:textId="14F8249A" w:rsidR="00B30D02" w:rsidRPr="009E5B74" w:rsidRDefault="00B30D02" w:rsidP="00B30D02">
    <w:pPr>
      <w:pStyle w:val="Fuzeile"/>
      <w:jc w:val="right"/>
      <w:rPr>
        <w:rFonts w:ascii="Calibri" w:hAnsi="Calibri"/>
        <w:sz w:val="22"/>
      </w:rPr>
    </w:pPr>
    <w:r>
      <w:rPr>
        <w:rFonts w:ascii="Calibri" w:hAnsi="Calibri"/>
        <w:sz w:val="22"/>
      </w:rPr>
      <w:t>Projektauftrag | Andy Stern | $DATUM$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1123B" w14:textId="77777777" w:rsidR="008B2702" w:rsidRDefault="008B2702" w:rsidP="009E5B74">
      <w:r>
        <w:separator/>
      </w:r>
    </w:p>
  </w:footnote>
  <w:footnote w:type="continuationSeparator" w:id="0">
    <w:p w14:paraId="2BFC8D5D" w14:textId="77777777" w:rsidR="008B2702" w:rsidRDefault="008B2702" w:rsidP="009E5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474E5A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9A287D"/>
    <w:multiLevelType w:val="hybridMultilevel"/>
    <w:tmpl w:val="08BC52E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AE21E2"/>
    <w:multiLevelType w:val="hybridMultilevel"/>
    <w:tmpl w:val="C97AE7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DD"/>
    <w:rsid w:val="00314543"/>
    <w:rsid w:val="007C69A3"/>
    <w:rsid w:val="008B2702"/>
    <w:rsid w:val="009E5B74"/>
    <w:rsid w:val="00B30D02"/>
    <w:rsid w:val="00D1198A"/>
    <w:rsid w:val="00E5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69746"/>
  <w14:defaultImageDpi w14:val="300"/>
  <w15:docId w15:val="{3BD6596B-1225-4F72-8834-5731204D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541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9"/>
    <w:unhideWhenUsed/>
    <w:rsid w:val="00E541DD"/>
    <w:pPr>
      <w:numPr>
        <w:numId w:val="1"/>
      </w:numPr>
      <w:contextualSpacing/>
    </w:pPr>
  </w:style>
  <w:style w:type="table" w:styleId="Tabellenraster">
    <w:name w:val="Table Grid"/>
    <w:basedOn w:val="NormaleTabelle"/>
    <w:uiPriority w:val="59"/>
    <w:rsid w:val="00E54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E5B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5B74"/>
  </w:style>
  <w:style w:type="paragraph" w:styleId="Fuzeile">
    <w:name w:val="footer"/>
    <w:basedOn w:val="Standard"/>
    <w:link w:val="FuzeileZchn"/>
    <w:uiPriority w:val="99"/>
    <w:unhideWhenUsed/>
    <w:rsid w:val="009E5B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5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Andy Stern</cp:lastModifiedBy>
  <cp:revision>5</cp:revision>
  <dcterms:created xsi:type="dcterms:W3CDTF">2014-01-14T09:58:00Z</dcterms:created>
  <dcterms:modified xsi:type="dcterms:W3CDTF">2016-08-21T07:27:00Z</dcterms:modified>
</cp:coreProperties>
</file>